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D09D0" w14:textId="10A2790D" w:rsidR="00B83214" w:rsidRDefault="00B83214" w:rsidP="00E7160A">
      <w:pPr>
        <w:shd w:val="clear" w:color="auto" w:fill="FFFFFF"/>
        <w:spacing w:before="100" w:beforeAutospacing="1" w:after="360" w:line="240" w:lineRule="auto"/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 xml:space="preserve">   </w:t>
      </w:r>
      <w:r w:rsidR="00345DAD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Демоверсия промежуточной аттестации по окружающему миру 2класс</w:t>
      </w:r>
    </w:p>
    <w:p w14:paraId="2FAE3E0A" w14:textId="30C8CBB1" w:rsidR="00E7160A" w:rsidRPr="00E7160A" w:rsidRDefault="00E7160A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1. Определи цвета флага Российской Федерации.</w:t>
      </w:r>
    </w:p>
    <w:p w14:paraId="4A8ED86E" w14:textId="77777777" w:rsidR="00E7160A" w:rsidRPr="00E7160A" w:rsidRDefault="00E7160A" w:rsidP="00801EE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А) Белый, синий, красный.</w:t>
      </w:r>
    </w:p>
    <w:p w14:paraId="6511C2C9" w14:textId="77777777" w:rsidR="00E7160A" w:rsidRPr="00E7160A" w:rsidRDefault="00E7160A" w:rsidP="00801EE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Б) Белый, зелёный, красный.</w:t>
      </w:r>
    </w:p>
    <w:p w14:paraId="756A7627" w14:textId="50CA7DE3" w:rsidR="00E7160A" w:rsidRDefault="00E7160A" w:rsidP="00801EE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В) Белый, синий, розовый.</w:t>
      </w:r>
    </w:p>
    <w:p w14:paraId="034C57A4" w14:textId="77777777" w:rsidR="00801EE1" w:rsidRDefault="00801EE1" w:rsidP="00801EE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</w:p>
    <w:p w14:paraId="64A913F1" w14:textId="3416E626" w:rsidR="00801EE1" w:rsidRPr="00801EE1" w:rsidRDefault="00E24B5B" w:rsidP="00801EE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b/>
          <w:color w:val="303030"/>
          <w:sz w:val="32"/>
          <w:szCs w:val="32"/>
          <w:lang w:eastAsia="ru-RU"/>
        </w:rPr>
      </w:pPr>
      <w:r w:rsidRPr="00E24B5B">
        <w:rPr>
          <w:rFonts w:ascii="Tahoma" w:eastAsia="Times New Roman" w:hAnsi="Tahoma" w:cs="Tahoma"/>
          <w:b/>
          <w:color w:val="303030"/>
          <w:sz w:val="32"/>
          <w:szCs w:val="32"/>
          <w:lang w:eastAsia="ru-RU"/>
        </w:rPr>
        <w:t>2. К природному явлению относится</w:t>
      </w:r>
    </w:p>
    <w:p w14:paraId="5774E28F" w14:textId="77777777" w:rsidR="00E24B5B" w:rsidRPr="00E24B5B" w:rsidRDefault="00E24B5B" w:rsidP="00801EE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</w:pPr>
      <w:r w:rsidRPr="00E24B5B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А) сбор грибов</w:t>
      </w:r>
    </w:p>
    <w:p w14:paraId="3A247053" w14:textId="77777777" w:rsidR="00E24B5B" w:rsidRPr="00E24B5B" w:rsidRDefault="00E24B5B" w:rsidP="00801EE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</w:pPr>
      <w:r w:rsidRPr="00E24B5B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Б) строительство дома</w:t>
      </w:r>
    </w:p>
    <w:p w14:paraId="22F5FAF8" w14:textId="6D880DA7" w:rsidR="00E24B5B" w:rsidRPr="00801EE1" w:rsidRDefault="00E24B5B" w:rsidP="00801EE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</w:pPr>
      <w:r w:rsidRPr="00E24B5B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В) дождь</w:t>
      </w:r>
    </w:p>
    <w:p w14:paraId="1780B54F" w14:textId="77777777" w:rsidR="00801EE1" w:rsidRPr="00E7160A" w:rsidRDefault="00801EE1" w:rsidP="00801EE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</w:pPr>
    </w:p>
    <w:p w14:paraId="51A9B543" w14:textId="2C6EA053" w:rsidR="00E7160A" w:rsidRPr="00E7160A" w:rsidRDefault="00E24B5B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3</w:t>
      </w:r>
      <w:r w:rsidR="00E7160A"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. Что ОТНОСИТСЯ к живой природе?</w:t>
      </w:r>
    </w:p>
    <w:p w14:paraId="769BBBE1" w14:textId="77777777" w:rsidR="00E7160A" w:rsidRPr="00E7160A" w:rsidRDefault="00E7160A" w:rsidP="00801EE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А) Карандаш, краски, лампа;</w:t>
      </w:r>
    </w:p>
    <w:p w14:paraId="4F83A032" w14:textId="77777777" w:rsidR="00E7160A" w:rsidRPr="00E7160A" w:rsidRDefault="00E7160A" w:rsidP="00801EE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Б) Снег, дождь, иней.</w:t>
      </w:r>
    </w:p>
    <w:p w14:paraId="07A588F1" w14:textId="3FB85212" w:rsidR="00E7160A" w:rsidRDefault="00E7160A" w:rsidP="00801EE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В) Растения, человек, животные.</w:t>
      </w:r>
    </w:p>
    <w:p w14:paraId="1D314320" w14:textId="77777777" w:rsidR="00801EE1" w:rsidRPr="00E7160A" w:rsidRDefault="00801EE1" w:rsidP="00801EE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</w:p>
    <w:p w14:paraId="748332CE" w14:textId="2B0958C2" w:rsidR="00E7160A" w:rsidRDefault="00E24B5B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4</w:t>
      </w:r>
      <w:r w:rsidR="00E7160A"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 xml:space="preserve">. </w:t>
      </w:r>
      <w:r w:rsidR="000F2B71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Правильная запись показания термометра «</w:t>
      </w:r>
      <w:r w:rsidR="000F2B71" w:rsidRPr="000F2B71">
        <w:rPr>
          <w:rFonts w:ascii="Tahoma" w:eastAsia="Times New Roman" w:hAnsi="Tahoma" w:cs="Tahoma"/>
          <w:bCs/>
          <w:color w:val="303030"/>
          <w:sz w:val="27"/>
          <w:szCs w:val="27"/>
          <w:lang w:eastAsia="ru-RU"/>
        </w:rPr>
        <w:t>пятнадцать градусов мороза</w:t>
      </w:r>
      <w:r w:rsidR="000F2B71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»</w:t>
      </w:r>
    </w:p>
    <w:p w14:paraId="6840FDF2" w14:textId="77777777" w:rsidR="00E7160A" w:rsidRPr="00E7160A" w:rsidRDefault="00E7160A" w:rsidP="00801EE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А) </w:t>
      </w:r>
      <w:r w:rsidR="000F2B71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15</w:t>
      </w:r>
      <w:r w:rsidR="00345DAD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̊</w:t>
      </w:r>
    </w:p>
    <w:p w14:paraId="205B2986" w14:textId="77777777" w:rsidR="00E7160A" w:rsidRPr="00E7160A" w:rsidRDefault="00E7160A" w:rsidP="00801EE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Б) </w:t>
      </w:r>
      <w:r w:rsidR="000F2B71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+15</w:t>
      </w:r>
    </w:p>
    <w:p w14:paraId="6454AFC7" w14:textId="05E8DA27" w:rsidR="00E7160A" w:rsidRDefault="00E7160A" w:rsidP="00801EE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В) </w:t>
      </w:r>
      <w:r w:rsidR="000F2B71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15г</w:t>
      </w:r>
    </w:p>
    <w:p w14:paraId="5105AE22" w14:textId="77777777" w:rsidR="00801EE1" w:rsidRPr="00E7160A" w:rsidRDefault="00801EE1" w:rsidP="00801EE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</w:p>
    <w:p w14:paraId="1FE844AE" w14:textId="209EE4B1" w:rsidR="00E7160A" w:rsidRPr="00E7160A" w:rsidRDefault="00B83214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5</w:t>
      </w:r>
      <w:r w:rsidR="00FE43F0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.К объектам рукотворного мира относится</w:t>
      </w:r>
    </w:p>
    <w:p w14:paraId="2C9F8374" w14:textId="77777777" w:rsidR="00E7160A" w:rsidRPr="00E7160A" w:rsidRDefault="00E7160A" w:rsidP="00801EE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А) </w:t>
      </w:r>
      <w:r w:rsidR="00FE43F0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семена подсолнечника</w:t>
      </w:r>
    </w:p>
    <w:p w14:paraId="7E82D47A" w14:textId="77777777" w:rsidR="00E7160A" w:rsidRPr="00E7160A" w:rsidRDefault="00E7160A" w:rsidP="00801EE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Б) </w:t>
      </w:r>
      <w:r w:rsidR="00FE43F0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травинка  в поле</w:t>
      </w:r>
    </w:p>
    <w:p w14:paraId="7C1E3644" w14:textId="61F62F62" w:rsidR="00E7160A" w:rsidRDefault="00E7160A" w:rsidP="00801EE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В) </w:t>
      </w:r>
      <w:r w:rsidR="00FE43F0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конура для собаки</w:t>
      </w:r>
    </w:p>
    <w:p w14:paraId="3C84A50F" w14:textId="77777777" w:rsidR="00801EE1" w:rsidRPr="00E7160A" w:rsidRDefault="00801EE1" w:rsidP="00801EE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</w:p>
    <w:p w14:paraId="2E14C8EA" w14:textId="0AB82874" w:rsidR="00E7160A" w:rsidRPr="00E7160A" w:rsidRDefault="00B83214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6</w:t>
      </w:r>
      <w:r w:rsidR="00E7160A"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. Каким цветом на карте обозначена вода?</w:t>
      </w:r>
    </w:p>
    <w:p w14:paraId="6E6C765F" w14:textId="77777777" w:rsidR="00E7160A" w:rsidRPr="00E7160A" w:rsidRDefault="00E7160A" w:rsidP="00801EE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А) Зелёным;</w:t>
      </w:r>
    </w:p>
    <w:p w14:paraId="520611A6" w14:textId="77777777" w:rsidR="00E7160A" w:rsidRPr="00E7160A" w:rsidRDefault="00E7160A" w:rsidP="00801EE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Б) Коричневым;</w:t>
      </w:r>
    </w:p>
    <w:p w14:paraId="4DDFDFF3" w14:textId="77777777" w:rsidR="00E7160A" w:rsidRPr="00E7160A" w:rsidRDefault="00E7160A" w:rsidP="00801EE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В) Голубым.</w:t>
      </w:r>
    </w:p>
    <w:p w14:paraId="197C8EDF" w14:textId="77777777" w:rsidR="00A40E0C" w:rsidRDefault="00A40E0C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</w:pPr>
    </w:p>
    <w:p w14:paraId="209F5488" w14:textId="55F4AEEC" w:rsidR="00E7160A" w:rsidRPr="00E7160A" w:rsidRDefault="00B83214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7</w:t>
      </w:r>
      <w:r w:rsidR="00E7160A"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. Как называются животные, у которых тело покрыто чешуёй?</w:t>
      </w:r>
    </w:p>
    <w:p w14:paraId="1B7AA46C" w14:textId="77777777" w:rsidR="00E7160A" w:rsidRPr="00E7160A" w:rsidRDefault="00E7160A" w:rsidP="00801EE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А) Птицы;</w:t>
      </w:r>
    </w:p>
    <w:p w14:paraId="4B0293DB" w14:textId="77777777" w:rsidR="00E7160A" w:rsidRPr="00E7160A" w:rsidRDefault="00E7160A" w:rsidP="00801EE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Б) Звери;</w:t>
      </w:r>
    </w:p>
    <w:p w14:paraId="3CEF237B" w14:textId="47BCFDDA" w:rsidR="00E7160A" w:rsidRDefault="00E7160A" w:rsidP="00801EE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В) Рыбы.</w:t>
      </w:r>
    </w:p>
    <w:p w14:paraId="38636006" w14:textId="77777777" w:rsidR="00801EE1" w:rsidRPr="00E7160A" w:rsidRDefault="00801EE1" w:rsidP="00801EE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</w:p>
    <w:p w14:paraId="3D31073E" w14:textId="26E78A33" w:rsidR="00E7160A" w:rsidRPr="00E7160A" w:rsidRDefault="00B83214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8</w:t>
      </w:r>
      <w:r w:rsidR="00E7160A"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. Какой орган называют «главным командным пунктом всего организма»?</w:t>
      </w:r>
    </w:p>
    <w:p w14:paraId="1CEF9C09" w14:textId="77777777" w:rsidR="00E7160A" w:rsidRPr="00E7160A" w:rsidRDefault="00E7160A" w:rsidP="00801EE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А) Сердце;</w:t>
      </w:r>
    </w:p>
    <w:p w14:paraId="2F41B5D3" w14:textId="77777777" w:rsidR="00E7160A" w:rsidRPr="00E7160A" w:rsidRDefault="00E7160A" w:rsidP="00801EE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Б) Головной мозг;</w:t>
      </w:r>
    </w:p>
    <w:p w14:paraId="06E92E1B" w14:textId="77777777" w:rsidR="00E7160A" w:rsidRPr="00E7160A" w:rsidRDefault="00E7160A" w:rsidP="00801EE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В) Желудок.</w:t>
      </w:r>
    </w:p>
    <w:p w14:paraId="3A9A7C1A" w14:textId="1BAD80AD" w:rsidR="00E7160A" w:rsidRPr="00E7160A" w:rsidRDefault="00B83214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lastRenderedPageBreak/>
        <w:t>9</w:t>
      </w:r>
      <w:r w:rsidR="00E7160A"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. На какой цвет светофора можно переходить дорогу?</w:t>
      </w:r>
    </w:p>
    <w:p w14:paraId="5397D76C" w14:textId="77777777" w:rsidR="00E7160A" w:rsidRPr="00E7160A" w:rsidRDefault="00E7160A" w:rsidP="00801EE1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А) Зелёный;</w:t>
      </w:r>
    </w:p>
    <w:p w14:paraId="03302C3F" w14:textId="77777777" w:rsidR="00E7160A" w:rsidRPr="00E7160A" w:rsidRDefault="00E7160A" w:rsidP="00801EE1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Б) Жёлтый;</w:t>
      </w:r>
    </w:p>
    <w:p w14:paraId="6A1E107A" w14:textId="57679920" w:rsidR="00E7160A" w:rsidRDefault="00E7160A" w:rsidP="00801EE1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В) Красный.</w:t>
      </w:r>
    </w:p>
    <w:p w14:paraId="3C6A3D63" w14:textId="77777777" w:rsidR="00801EE1" w:rsidRPr="00E7160A" w:rsidRDefault="00801EE1" w:rsidP="00801EE1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</w:p>
    <w:p w14:paraId="1E6AFCE1" w14:textId="6A2E1E86" w:rsidR="00E7160A" w:rsidRPr="00E7160A" w:rsidRDefault="00B83214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10</w:t>
      </w:r>
      <w:r w:rsidR="00E7160A"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 xml:space="preserve">. </w:t>
      </w:r>
      <w:proofErr w:type="gramStart"/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Материк</w:t>
      </w:r>
      <w:proofErr w:type="gramEnd"/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 xml:space="preserve"> который поделён на две части света</w:t>
      </w:r>
    </w:p>
    <w:p w14:paraId="09740514" w14:textId="77777777" w:rsidR="00E7160A" w:rsidRPr="00E7160A" w:rsidRDefault="00FE43F0" w:rsidP="00801EE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А</w:t>
      </w:r>
      <w:r w:rsidR="00E7160A"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) </w:t>
      </w:r>
      <w:r w:rsidR="00B83214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Южная Америка</w:t>
      </w:r>
    </w:p>
    <w:p w14:paraId="42F392BA" w14:textId="77777777" w:rsidR="00E7160A" w:rsidRPr="00E7160A" w:rsidRDefault="00FE43F0" w:rsidP="00801EE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Б</w:t>
      </w:r>
      <w:r w:rsidR="00E7160A"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) </w:t>
      </w:r>
      <w:r w:rsidR="00B83214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Евразия</w:t>
      </w:r>
    </w:p>
    <w:p w14:paraId="1550C7D5" w14:textId="52C1D3DC" w:rsidR="00E7160A" w:rsidRDefault="00FE43F0" w:rsidP="00801EE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В</w:t>
      </w:r>
      <w:r w:rsidR="00E7160A"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) </w:t>
      </w:r>
      <w:r w:rsidR="00B83214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Африка</w:t>
      </w:r>
    </w:p>
    <w:p w14:paraId="70E9710A" w14:textId="77777777" w:rsidR="00801EE1" w:rsidRPr="00E7160A" w:rsidRDefault="00801EE1" w:rsidP="00801EE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</w:p>
    <w:p w14:paraId="570EFD2F" w14:textId="0655E4EF" w:rsidR="00E7160A" w:rsidRPr="00E7160A" w:rsidRDefault="00E7160A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11</w:t>
      </w:r>
      <w:r w:rsidR="00B83214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Река впадающая в другую реку,</w:t>
      </w:r>
      <w:proofErr w:type="gramStart"/>
      <w:r w:rsidR="00B83214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-это</w:t>
      </w:r>
      <w:proofErr w:type="gramEnd"/>
    </w:p>
    <w:p w14:paraId="7513E6DD" w14:textId="77777777" w:rsidR="00E7160A" w:rsidRPr="00E7160A" w:rsidRDefault="00E7160A" w:rsidP="00801EE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1) </w:t>
      </w:r>
      <w:r w:rsidR="00B83214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исток</w:t>
      </w:r>
    </w:p>
    <w:p w14:paraId="178C909E" w14:textId="77777777" w:rsidR="00E7160A" w:rsidRPr="00E7160A" w:rsidRDefault="00E7160A" w:rsidP="00801EE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2) </w:t>
      </w:r>
      <w:r w:rsidR="00B83214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приток</w:t>
      </w:r>
    </w:p>
    <w:p w14:paraId="0694B945" w14:textId="46A28FD5" w:rsidR="00E7160A" w:rsidRDefault="00E7160A" w:rsidP="00801EE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E7160A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 xml:space="preserve">3) </w:t>
      </w:r>
      <w:r w:rsidR="00B83214"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рукав</w:t>
      </w:r>
    </w:p>
    <w:p w14:paraId="6574BA50" w14:textId="77777777" w:rsidR="00801EE1" w:rsidRPr="00E7160A" w:rsidRDefault="00801EE1" w:rsidP="00801EE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</w:p>
    <w:p w14:paraId="12944491" w14:textId="518CDDEB" w:rsidR="00E7160A" w:rsidRDefault="00801EE1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12</w:t>
      </w:r>
      <w:r w:rsidR="00E7160A"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 xml:space="preserve">. </w:t>
      </w:r>
      <w:r w:rsidR="00B83214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Определи лишнее название Выпиши это слово</w:t>
      </w: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. ___________</w:t>
      </w:r>
    </w:p>
    <w:p w14:paraId="5D172080" w14:textId="4A1C8A65" w:rsidR="00B83214" w:rsidRDefault="00B83214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Дуб,</w:t>
      </w:r>
      <w:r w:rsidR="00816EF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 xml:space="preserve"> </w:t>
      </w: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кедр,</w:t>
      </w:r>
      <w:r w:rsidR="00816EF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 xml:space="preserve"> </w:t>
      </w: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берёза</w:t>
      </w:r>
      <w:r w:rsidR="00816EF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, осина, ель, тюльпан, тополь, осина</w:t>
      </w:r>
    </w:p>
    <w:p w14:paraId="43F61DC8" w14:textId="77777777" w:rsidR="00801EE1" w:rsidRDefault="00801EE1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</w:pPr>
    </w:p>
    <w:p w14:paraId="5EEE65F2" w14:textId="2178957A" w:rsidR="00816EFA" w:rsidRPr="00E7160A" w:rsidRDefault="00801EE1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1</w:t>
      </w:r>
      <w:r w:rsidR="00816EF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 xml:space="preserve">3  </w:t>
      </w:r>
      <w:r w:rsidR="00816EFA" w:rsidRPr="00E7160A">
        <w:rPr>
          <w:rFonts w:ascii="Tahoma" w:eastAsia="Times New Roman" w:hAnsi="Tahoma" w:cs="Tahoma"/>
          <w:b/>
          <w:bCs/>
          <w:color w:val="303030"/>
          <w:sz w:val="27"/>
          <w:szCs w:val="27"/>
          <w:lang w:eastAsia="ru-RU"/>
        </w:rPr>
        <w:t>Многоэтажные дома, асфальтированные дороги, заводы, фабрики, троллейбусы, трамваи – это признаки:</w:t>
      </w:r>
    </w:p>
    <w:p w14:paraId="7AC9D80A" w14:textId="77777777" w:rsidR="00816EFA" w:rsidRPr="00E7160A" w:rsidRDefault="00816EFA" w:rsidP="00801EE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345DAD">
        <w:rPr>
          <w:rFonts w:ascii="Tahoma" w:eastAsia="Times New Roman" w:hAnsi="Tahoma" w:cs="Tahoma"/>
          <w:bCs/>
          <w:color w:val="303030"/>
          <w:sz w:val="27"/>
          <w:szCs w:val="27"/>
          <w:lang w:eastAsia="ru-RU"/>
        </w:rPr>
        <w:t>а) Г</w:t>
      </w:r>
      <w:r w:rsidRPr="00E7160A">
        <w:rPr>
          <w:rFonts w:ascii="Tahoma" w:eastAsia="Times New Roman" w:hAnsi="Tahoma" w:cs="Tahoma"/>
          <w:bCs/>
          <w:color w:val="303030"/>
          <w:sz w:val="27"/>
          <w:szCs w:val="27"/>
          <w:lang w:eastAsia="ru-RU"/>
        </w:rPr>
        <w:t>орода</w:t>
      </w:r>
    </w:p>
    <w:p w14:paraId="2C7203C0" w14:textId="77777777" w:rsidR="00816EFA" w:rsidRPr="00E7160A" w:rsidRDefault="00816EFA" w:rsidP="00801EE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345DAD">
        <w:rPr>
          <w:rFonts w:ascii="Tahoma" w:eastAsia="Times New Roman" w:hAnsi="Tahoma" w:cs="Tahoma"/>
          <w:bCs/>
          <w:color w:val="303030"/>
          <w:sz w:val="27"/>
          <w:szCs w:val="27"/>
          <w:lang w:eastAsia="ru-RU"/>
        </w:rPr>
        <w:t>б) С</w:t>
      </w:r>
      <w:r w:rsidRPr="00E7160A">
        <w:rPr>
          <w:rFonts w:ascii="Tahoma" w:eastAsia="Times New Roman" w:hAnsi="Tahoma" w:cs="Tahoma"/>
          <w:bCs/>
          <w:color w:val="303030"/>
          <w:sz w:val="27"/>
          <w:szCs w:val="27"/>
          <w:lang w:eastAsia="ru-RU"/>
        </w:rPr>
        <w:t>ела</w:t>
      </w:r>
    </w:p>
    <w:p w14:paraId="2D06AA01" w14:textId="53E15A5F" w:rsidR="00816EFA" w:rsidRPr="00801EE1" w:rsidRDefault="00816EFA" w:rsidP="00801EE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345DAD">
        <w:rPr>
          <w:rFonts w:ascii="Tahoma" w:eastAsia="Times New Roman" w:hAnsi="Tahoma" w:cs="Tahoma"/>
          <w:bCs/>
          <w:color w:val="303030"/>
          <w:sz w:val="27"/>
          <w:szCs w:val="27"/>
          <w:lang w:eastAsia="ru-RU"/>
        </w:rPr>
        <w:t>в) Г</w:t>
      </w:r>
      <w:r w:rsidRPr="00E7160A">
        <w:rPr>
          <w:rFonts w:ascii="Tahoma" w:eastAsia="Times New Roman" w:hAnsi="Tahoma" w:cs="Tahoma"/>
          <w:bCs/>
          <w:color w:val="303030"/>
          <w:sz w:val="27"/>
          <w:szCs w:val="27"/>
          <w:lang w:eastAsia="ru-RU"/>
        </w:rPr>
        <w:t>осударства</w:t>
      </w:r>
    </w:p>
    <w:p w14:paraId="0754CAC1" w14:textId="77777777" w:rsidR="00801EE1" w:rsidRPr="00E7160A" w:rsidRDefault="00801EE1" w:rsidP="00801EE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bookmarkStart w:id="0" w:name="_GoBack"/>
      <w:bookmarkEnd w:id="0"/>
    </w:p>
    <w:p w14:paraId="73B4A640" w14:textId="1F656A0F" w:rsidR="00816EFA" w:rsidRPr="00345DAD" w:rsidRDefault="00801EE1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  <w:t>1</w:t>
      </w:r>
      <w:r w:rsidR="00345DAD" w:rsidRPr="00345DAD"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  <w:t>4.</w:t>
      </w:r>
      <w:r w:rsidR="00816EFA" w:rsidRPr="00345DAD"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  <w:t>Запиши 2-3 достопримечательности твоего города</w:t>
      </w:r>
      <w:r w:rsidR="00345DAD" w:rsidRPr="00345DAD"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  <w:t>.</w:t>
      </w:r>
    </w:p>
    <w:p w14:paraId="745AE6CC" w14:textId="25D6E814" w:rsidR="00345DAD" w:rsidRDefault="00345DAD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 w:rsidRPr="00345DAD">
        <w:rPr>
          <w:rFonts w:ascii="Tahoma" w:eastAsia="Times New Roman" w:hAnsi="Tahoma" w:cs="Tahoma"/>
          <w:b/>
          <w:color w:val="303030"/>
          <w:sz w:val="27"/>
          <w:szCs w:val="27"/>
          <w:lang w:eastAsia="ru-RU"/>
        </w:rPr>
        <w:t>Ответ:</w:t>
      </w:r>
      <w:r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_________________________________________________________</w:t>
      </w:r>
    </w:p>
    <w:p w14:paraId="5E55228F" w14:textId="1CE358D0" w:rsidR="00345DAD" w:rsidRPr="00E7160A" w:rsidRDefault="00345DAD" w:rsidP="00801EE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03030"/>
          <w:sz w:val="27"/>
          <w:szCs w:val="27"/>
          <w:lang w:eastAsia="ru-RU"/>
        </w:rPr>
      </w:pPr>
      <w:r>
        <w:rPr>
          <w:rFonts w:ascii="Tahoma" w:eastAsia="Times New Roman" w:hAnsi="Tahoma" w:cs="Tahoma"/>
          <w:color w:val="303030"/>
          <w:sz w:val="27"/>
          <w:szCs w:val="27"/>
          <w:lang w:eastAsia="ru-RU"/>
        </w:rPr>
        <w:t>_______________________________________________________________</w:t>
      </w:r>
    </w:p>
    <w:sectPr w:rsidR="00345DAD" w:rsidRPr="00E71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EE1"/>
    <w:multiLevelType w:val="multilevel"/>
    <w:tmpl w:val="A644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8C13E8"/>
    <w:multiLevelType w:val="multilevel"/>
    <w:tmpl w:val="A9A8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740DEB"/>
    <w:multiLevelType w:val="multilevel"/>
    <w:tmpl w:val="3E549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CA673E"/>
    <w:multiLevelType w:val="multilevel"/>
    <w:tmpl w:val="E2C4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3451A6"/>
    <w:multiLevelType w:val="multilevel"/>
    <w:tmpl w:val="4BF2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B9F6C1D"/>
    <w:multiLevelType w:val="multilevel"/>
    <w:tmpl w:val="B29C8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364814"/>
    <w:multiLevelType w:val="multilevel"/>
    <w:tmpl w:val="BA8C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CD76B5"/>
    <w:multiLevelType w:val="multilevel"/>
    <w:tmpl w:val="C0D2A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2F188D"/>
    <w:multiLevelType w:val="multilevel"/>
    <w:tmpl w:val="1BEA6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F65734"/>
    <w:multiLevelType w:val="multilevel"/>
    <w:tmpl w:val="36A8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0A04EA"/>
    <w:multiLevelType w:val="multilevel"/>
    <w:tmpl w:val="631E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C967665"/>
    <w:multiLevelType w:val="multilevel"/>
    <w:tmpl w:val="93025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0484B22"/>
    <w:multiLevelType w:val="multilevel"/>
    <w:tmpl w:val="41E2D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72E6AE7"/>
    <w:multiLevelType w:val="multilevel"/>
    <w:tmpl w:val="C2AA8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9B03198"/>
    <w:multiLevelType w:val="multilevel"/>
    <w:tmpl w:val="AABA1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D284584"/>
    <w:multiLevelType w:val="multilevel"/>
    <w:tmpl w:val="22240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DCC5204"/>
    <w:multiLevelType w:val="multilevel"/>
    <w:tmpl w:val="66A6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AD26F1A"/>
    <w:multiLevelType w:val="multilevel"/>
    <w:tmpl w:val="FCCCC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BD25017"/>
    <w:multiLevelType w:val="multilevel"/>
    <w:tmpl w:val="829C1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CDC3321"/>
    <w:multiLevelType w:val="multilevel"/>
    <w:tmpl w:val="61C2D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776B92"/>
    <w:multiLevelType w:val="multilevel"/>
    <w:tmpl w:val="378C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AA1EC5"/>
    <w:multiLevelType w:val="multilevel"/>
    <w:tmpl w:val="60D4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85C5748"/>
    <w:multiLevelType w:val="multilevel"/>
    <w:tmpl w:val="739A3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E8A7F11"/>
    <w:multiLevelType w:val="multilevel"/>
    <w:tmpl w:val="211C9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23C26F1"/>
    <w:multiLevelType w:val="multilevel"/>
    <w:tmpl w:val="35BE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13011E"/>
    <w:multiLevelType w:val="multilevel"/>
    <w:tmpl w:val="0D90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8941A12"/>
    <w:multiLevelType w:val="multilevel"/>
    <w:tmpl w:val="B26C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8E53681"/>
    <w:multiLevelType w:val="multilevel"/>
    <w:tmpl w:val="6A9A0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4"/>
  </w:num>
  <w:num w:numId="5">
    <w:abstractNumId w:val="24"/>
  </w:num>
  <w:num w:numId="6">
    <w:abstractNumId w:val="20"/>
  </w:num>
  <w:num w:numId="7">
    <w:abstractNumId w:val="0"/>
  </w:num>
  <w:num w:numId="8">
    <w:abstractNumId w:val="12"/>
  </w:num>
  <w:num w:numId="9">
    <w:abstractNumId w:val="26"/>
  </w:num>
  <w:num w:numId="10">
    <w:abstractNumId w:val="10"/>
  </w:num>
  <w:num w:numId="11">
    <w:abstractNumId w:val="9"/>
  </w:num>
  <w:num w:numId="12">
    <w:abstractNumId w:val="17"/>
  </w:num>
  <w:num w:numId="13">
    <w:abstractNumId w:val="23"/>
  </w:num>
  <w:num w:numId="14">
    <w:abstractNumId w:val="7"/>
  </w:num>
  <w:num w:numId="15">
    <w:abstractNumId w:val="6"/>
  </w:num>
  <w:num w:numId="16">
    <w:abstractNumId w:val="14"/>
  </w:num>
  <w:num w:numId="17">
    <w:abstractNumId w:val="18"/>
  </w:num>
  <w:num w:numId="18">
    <w:abstractNumId w:val="15"/>
  </w:num>
  <w:num w:numId="19">
    <w:abstractNumId w:val="16"/>
  </w:num>
  <w:num w:numId="20">
    <w:abstractNumId w:val="11"/>
  </w:num>
  <w:num w:numId="21">
    <w:abstractNumId w:val="13"/>
  </w:num>
  <w:num w:numId="22">
    <w:abstractNumId w:val="27"/>
  </w:num>
  <w:num w:numId="23">
    <w:abstractNumId w:val="25"/>
  </w:num>
  <w:num w:numId="24">
    <w:abstractNumId w:val="21"/>
  </w:num>
  <w:num w:numId="25">
    <w:abstractNumId w:val="8"/>
  </w:num>
  <w:num w:numId="26">
    <w:abstractNumId w:val="1"/>
  </w:num>
  <w:num w:numId="27">
    <w:abstractNumId w:val="5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22D"/>
    <w:rsid w:val="0001522D"/>
    <w:rsid w:val="000F2B71"/>
    <w:rsid w:val="002641C0"/>
    <w:rsid w:val="00345DAD"/>
    <w:rsid w:val="00801EE1"/>
    <w:rsid w:val="00816EFA"/>
    <w:rsid w:val="00A40E0C"/>
    <w:rsid w:val="00B83214"/>
    <w:rsid w:val="00E24B5B"/>
    <w:rsid w:val="00E7160A"/>
    <w:rsid w:val="00FE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94447"/>
  <w15:docId w15:val="{58652E49-A5C5-42EA-896F-89E26878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колосова</dc:creator>
  <cp:lastModifiedBy>Светлана</cp:lastModifiedBy>
  <cp:revision>4</cp:revision>
  <dcterms:created xsi:type="dcterms:W3CDTF">2024-10-28T11:22:00Z</dcterms:created>
  <dcterms:modified xsi:type="dcterms:W3CDTF">2024-11-04T13:51:00Z</dcterms:modified>
</cp:coreProperties>
</file>